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4B1B3" w14:textId="145A4AD8" w:rsidR="00851FBF" w:rsidRPr="0096705E" w:rsidRDefault="0096705E">
      <w:p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 xml:space="preserve">To improve Infographie </w:t>
      </w:r>
      <w:r w:rsidR="005B5698">
        <w:rPr>
          <w:b/>
          <w:sz w:val="28"/>
          <w:szCs w:val="28"/>
        </w:rPr>
        <w:t>– Need to have th</w:t>
      </w:r>
      <w:r w:rsidR="00B04D5A">
        <w:rPr>
          <w:b/>
          <w:sz w:val="28"/>
          <w:szCs w:val="28"/>
        </w:rPr>
        <w:t>e name of the country IN FRENCH</w:t>
      </w:r>
      <w:bookmarkStart w:id="0" w:name="_GoBack"/>
      <w:bookmarkEnd w:id="0"/>
      <w:r w:rsidR="005B5698">
        <w:rPr>
          <w:b/>
          <w:sz w:val="28"/>
          <w:szCs w:val="28"/>
        </w:rPr>
        <w:t>!</w:t>
      </w:r>
    </w:p>
    <w:p w14:paraId="6F3210A4" w14:textId="77777777" w:rsidR="0096705E" w:rsidRDefault="0096705E"/>
    <w:p w14:paraId="6EB56414" w14:textId="77777777" w:rsidR="0096705E" w:rsidRP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 xml:space="preserve">Need information about the country. (où est ce pays? Le climat? La capitale? </w:t>
      </w:r>
    </w:p>
    <w:p w14:paraId="3FCD40E3" w14:textId="27B87ACF" w:rsidR="0096705E" w:rsidRDefault="0096705E" w:rsidP="0096705E">
      <w:pPr>
        <w:pStyle w:val="ListParagraph"/>
      </w:pPr>
      <w:r>
        <w:t xml:space="preserve">Ex. </w:t>
      </w:r>
      <w:r w:rsidR="00BD7AB3">
        <w:t xml:space="preserve">Les Etats-Unis sont en Amérique </w:t>
      </w:r>
      <w:r w:rsidR="004417AC">
        <w:t>du Nord</w:t>
      </w:r>
      <w:r>
        <w:t xml:space="preserve">. </w:t>
      </w:r>
      <w:r w:rsidR="004417AC">
        <w:t>Washington</w:t>
      </w:r>
      <w:r>
        <w:t xml:space="preserve"> est la capitale. </w:t>
      </w:r>
      <w:r w:rsidR="005B5698">
        <w:t>Aux Etats-Unis, il y l’océan et des montagnes aussi</w:t>
      </w:r>
      <w:r w:rsidR="00CA74A9">
        <w:t xml:space="preserve"> (desert…) </w:t>
      </w:r>
      <w:r w:rsidR="005B5698">
        <w:t xml:space="preserve">. </w:t>
      </w:r>
      <w:r>
        <w:t xml:space="preserve">Il fait chaud en été et froid en hiver. </w:t>
      </w:r>
    </w:p>
    <w:p w14:paraId="403F146A" w14:textId="77777777" w:rsidR="0096705E" w:rsidRDefault="0096705E" w:rsidP="0096705E">
      <w:pPr>
        <w:pStyle w:val="ListParagraph"/>
      </w:pPr>
    </w:p>
    <w:p w14:paraId="4EFEF914" w14:textId="77777777" w:rsid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>You need to have formal command</w:t>
      </w:r>
      <w:r>
        <w:rPr>
          <w:b/>
          <w:sz w:val="28"/>
          <w:szCs w:val="28"/>
        </w:rPr>
        <w:t xml:space="preserve"> (</w:t>
      </w:r>
      <w:r w:rsidRPr="0096705E">
        <w:rPr>
          <w:b/>
          <w:strike/>
          <w:sz w:val="28"/>
          <w:szCs w:val="28"/>
          <w:u w:val="single"/>
        </w:rPr>
        <w:t>vous</w:t>
      </w:r>
      <w:r>
        <w:rPr>
          <w:b/>
          <w:sz w:val="28"/>
          <w:szCs w:val="28"/>
        </w:rPr>
        <w:t xml:space="preserve">)- the polite form talking to a group of people. You could use formal command to recommend a place to visit or something to do in the country/ </w:t>
      </w:r>
    </w:p>
    <w:p w14:paraId="26A6548D" w14:textId="0EF0D87E" w:rsidR="0096705E" w:rsidRDefault="0096705E" w:rsidP="0096705E">
      <w:pPr>
        <w:pStyle w:val="ListParagraph"/>
      </w:pPr>
      <w:r w:rsidRPr="0096705E">
        <w:t xml:space="preserve">Ex. Visitez </w:t>
      </w:r>
      <w:r w:rsidR="004417AC">
        <w:t xml:space="preserve">Le Grand Canyon </w:t>
      </w:r>
      <w:r w:rsidRPr="0096705E">
        <w:t xml:space="preserve"> et aussi allez voir </w:t>
      </w:r>
      <w:r w:rsidR="004417AC">
        <w:t>les villes de New York et San Francisco</w:t>
      </w:r>
    </w:p>
    <w:p w14:paraId="5606685B" w14:textId="77777777" w:rsidR="0096705E" w:rsidRDefault="0096705E" w:rsidP="0096705E">
      <w:pPr>
        <w:pStyle w:val="ListParagraph"/>
      </w:pPr>
    </w:p>
    <w:p w14:paraId="4EDE61AB" w14:textId="77777777" w:rsidR="0096705E" w:rsidRDefault="0096705E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6705E">
        <w:rPr>
          <w:b/>
          <w:sz w:val="28"/>
          <w:szCs w:val="28"/>
        </w:rPr>
        <w:t>Un plat populaire : Your dish. Use a formal command</w:t>
      </w:r>
      <w:r>
        <w:rPr>
          <w:b/>
          <w:sz w:val="28"/>
          <w:szCs w:val="28"/>
        </w:rPr>
        <w:t xml:space="preserve"> to recommend eating this dish. </w:t>
      </w:r>
    </w:p>
    <w:p w14:paraId="4455CB91" w14:textId="5BB47A17" w:rsidR="0096705E" w:rsidRDefault="0096705E" w:rsidP="0096705E">
      <w:pPr>
        <w:pStyle w:val="ListParagraph"/>
      </w:pPr>
      <w:r>
        <w:t xml:space="preserve">Ex. </w:t>
      </w:r>
      <w:r w:rsidR="004417AC">
        <w:t xml:space="preserve">Aux Etats-Unism mangez des hamburgers avec des frites </w:t>
      </w:r>
      <w:r>
        <w:t xml:space="preserve">. </w:t>
      </w:r>
    </w:p>
    <w:p w14:paraId="2A6F497A" w14:textId="54C1B870" w:rsidR="0096705E" w:rsidRDefault="0096705E" w:rsidP="0096705E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Then give ingredients. Picture </w:t>
      </w:r>
      <w:r w:rsidR="004417AC">
        <w:rPr>
          <w:b/>
          <w:sz w:val="28"/>
          <w:szCs w:val="28"/>
        </w:rPr>
        <w:t>hambruger</w:t>
      </w:r>
      <w:r>
        <w:rPr>
          <w:b/>
          <w:sz w:val="28"/>
          <w:szCs w:val="28"/>
        </w:rPr>
        <w:t xml:space="preserve">e and ingredients (could be bullet point or paragraph) </w:t>
      </w:r>
    </w:p>
    <w:p w14:paraId="0286262B" w14:textId="2FFAE8AA" w:rsidR="0096705E" w:rsidRDefault="0096705E" w:rsidP="0096705E">
      <w:pPr>
        <w:pStyle w:val="ListParagraph"/>
      </w:pPr>
      <w:r w:rsidRPr="0096705E">
        <w:t xml:space="preserve">Ex. </w:t>
      </w:r>
      <w:r w:rsidR="004417AC">
        <w:t>Hamburger</w:t>
      </w:r>
      <w:r w:rsidRPr="0096705E">
        <w:t xml:space="preserve"> </w:t>
      </w:r>
      <w:r>
        <w:t xml:space="preserve">: </w:t>
      </w:r>
      <w:r w:rsidR="004417AC">
        <w:t>viande de boeuf et du pain. OR c’est de la viande grille avec du pain. C’est comme un sandwich.</w:t>
      </w:r>
    </w:p>
    <w:p w14:paraId="6F730201" w14:textId="77777777" w:rsidR="0096705E" w:rsidRDefault="0096705E" w:rsidP="0096705E">
      <w:pPr>
        <w:pStyle w:val="ListParagraph"/>
      </w:pPr>
    </w:p>
    <w:p w14:paraId="2A20DE06" w14:textId="5F757A81" w:rsidR="0096705E" w:rsidRDefault="00017090" w:rsidP="0096705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HABITS  RELATING TO  DISH : </w:t>
      </w:r>
      <w:r w:rsidR="0096705E" w:rsidRPr="0096705E">
        <w:rPr>
          <w:b/>
          <w:sz w:val="28"/>
          <w:szCs w:val="28"/>
        </w:rPr>
        <w:t xml:space="preserve">Need to have impersonal pronoun ON </w:t>
      </w:r>
      <w:r w:rsidR="0096705E">
        <w:rPr>
          <w:b/>
          <w:sz w:val="28"/>
          <w:szCs w:val="28"/>
        </w:rPr>
        <w:t>(to describe what people</w:t>
      </w:r>
      <w:r w:rsidR="00A3514B" w:rsidRPr="00A3514B">
        <w:rPr>
          <w:b/>
          <w:sz w:val="28"/>
          <w:szCs w:val="28"/>
        </w:rPr>
        <w:t xml:space="preserve"> </w:t>
      </w:r>
      <w:r w:rsidR="00A3514B">
        <w:rPr>
          <w:b/>
          <w:sz w:val="28"/>
          <w:szCs w:val="28"/>
        </w:rPr>
        <w:t>usually</w:t>
      </w:r>
      <w:r w:rsidR="0096705E">
        <w:rPr>
          <w:b/>
          <w:sz w:val="28"/>
          <w:szCs w:val="28"/>
        </w:rPr>
        <w:t xml:space="preserve"> do) </w:t>
      </w:r>
    </w:p>
    <w:p w14:paraId="6EB753BC" w14:textId="780E537E" w:rsidR="0096705E" w:rsidRDefault="00017090" w:rsidP="004417AC">
      <w:pPr>
        <w:pStyle w:val="ListParagraph"/>
      </w:pPr>
      <w:r>
        <w:rPr>
          <w:b/>
          <w:sz w:val="28"/>
          <w:szCs w:val="28"/>
        </w:rPr>
        <w:t xml:space="preserve">EX. </w:t>
      </w:r>
      <w:r w:rsidR="0096705E">
        <w:rPr>
          <w:b/>
          <w:sz w:val="28"/>
          <w:szCs w:val="28"/>
        </w:rPr>
        <w:t xml:space="preserve"> </w:t>
      </w:r>
      <w:r w:rsidR="0096705E" w:rsidRPr="00017090">
        <w:rPr>
          <w:b/>
        </w:rPr>
        <w:t>On</w:t>
      </w:r>
      <w:r w:rsidR="0096705E" w:rsidRPr="00017090">
        <w:t xml:space="preserve"> mange </w:t>
      </w:r>
      <w:r w:rsidR="004417AC">
        <w:t xml:space="preserve">les hamburgers comme déjeuner ou diner. </w:t>
      </w:r>
      <w:r w:rsidR="0096705E" w:rsidRPr="0096705E">
        <w:t xml:space="preserve"> </w:t>
      </w:r>
      <w:r w:rsidR="004417AC">
        <w:t xml:space="preserve">On mange aussi les hamburger quand on a des amis comme grillade. </w:t>
      </w:r>
    </w:p>
    <w:p w14:paraId="40E0D791" w14:textId="77777777" w:rsidR="00017090" w:rsidRPr="0096705E" w:rsidRDefault="00017090" w:rsidP="0096705E">
      <w:pPr>
        <w:pStyle w:val="ListParagraph"/>
      </w:pPr>
    </w:p>
    <w:p w14:paraId="1EFAE753" w14:textId="4D740C72" w:rsidR="0096705E" w:rsidRDefault="00017090" w:rsidP="00017090">
      <w:pPr>
        <w:ind w:left="720"/>
        <w:rPr>
          <w:b/>
        </w:rPr>
      </w:pPr>
      <w:r w:rsidRPr="00017090">
        <w:rPr>
          <w:b/>
        </w:rPr>
        <w:t xml:space="preserve">ETIQUETTE </w:t>
      </w:r>
      <w:r>
        <w:rPr>
          <w:b/>
        </w:rPr>
        <w:t>: how do you eat this dish?  (fourchette? couteau? avec les doigts?</w:t>
      </w:r>
      <w:r w:rsidR="004417AC">
        <w:rPr>
          <w:b/>
        </w:rPr>
        <w:t xml:space="preserve">) </w:t>
      </w:r>
    </w:p>
    <w:p w14:paraId="58A6000F" w14:textId="44FFDBA1" w:rsidR="004417AC" w:rsidRPr="004417AC" w:rsidRDefault="004417AC" w:rsidP="00017090">
      <w:pPr>
        <w:ind w:left="720"/>
      </w:pPr>
      <w:r>
        <w:t xml:space="preserve">Ex. </w:t>
      </w:r>
      <w:r w:rsidRPr="004417AC">
        <w:t>On mange</w:t>
      </w:r>
      <w:r>
        <w:t xml:space="preserve"> les hamburgers avec les doigts. On ne mange pas les hamburgers avec un fourchette et un couteau </w:t>
      </w:r>
    </w:p>
    <w:p w14:paraId="598B89AB" w14:textId="77777777" w:rsidR="00017090" w:rsidRPr="00017090" w:rsidRDefault="00017090" w:rsidP="00017090">
      <w:pPr>
        <w:ind w:left="720"/>
        <w:rPr>
          <w:b/>
        </w:rPr>
      </w:pPr>
    </w:p>
    <w:p w14:paraId="6C8925D8" w14:textId="77777777" w:rsidR="00017090" w:rsidRDefault="00017090" w:rsidP="00017090"/>
    <w:p w14:paraId="0CC6F351" w14:textId="2699965E" w:rsidR="00017090" w:rsidRDefault="00017090" w:rsidP="000170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017090">
        <w:rPr>
          <w:b/>
          <w:sz w:val="28"/>
          <w:szCs w:val="28"/>
        </w:rPr>
        <w:t>HABITS AND CUSTOM RELATING TO EATING</w:t>
      </w:r>
      <w:r w:rsidR="004417AC">
        <w:rPr>
          <w:b/>
          <w:sz w:val="28"/>
          <w:szCs w:val="28"/>
        </w:rPr>
        <w:t xml:space="preserve"> in general </w:t>
      </w:r>
    </w:p>
    <w:p w14:paraId="592D3957" w14:textId="38E9826D" w:rsidR="00017090" w:rsidRDefault="00017090" w:rsidP="00017090">
      <w:pPr>
        <w:pStyle w:val="ListParagraph"/>
      </w:pPr>
      <w:r w:rsidRPr="004417AC">
        <w:rPr>
          <w:b/>
        </w:rPr>
        <w:t>Who takes part in a meal?</w:t>
      </w:r>
      <w:r>
        <w:t xml:space="preserve"> Toute la famille, seulement les adultes? Hommes et femmes? Les enfants? </w:t>
      </w:r>
      <w:r w:rsidR="00A3514B" w:rsidRPr="00A3514B">
        <w:rPr>
          <w:b/>
        </w:rPr>
        <w:t>Who prepares the meal?</w:t>
      </w:r>
      <w:r w:rsidR="00A3514B">
        <w:t xml:space="preserve"> </w:t>
      </w:r>
    </w:p>
    <w:p w14:paraId="00E43C1D" w14:textId="4F941D73" w:rsidR="00017090" w:rsidRDefault="00017090" w:rsidP="00017090">
      <w:pPr>
        <w:pStyle w:val="ListParagraph"/>
      </w:pPr>
      <w:r w:rsidRPr="004417AC">
        <w:rPr>
          <w:b/>
        </w:rPr>
        <w:t>What is custom when you are invited</w:t>
      </w:r>
      <w:r>
        <w:t xml:space="preserve"> Est-ce que les </w:t>
      </w:r>
      <w:r w:rsidR="00A3514B">
        <w:t xml:space="preserve">invites </w:t>
      </w:r>
      <w:r>
        <w:t xml:space="preserve">arrivent à l’heure? En avance, en retard? Est-ce qu’ils apportent des cadeaux (quoi? ) </w:t>
      </w:r>
    </w:p>
    <w:p w14:paraId="32D9A9A7" w14:textId="003AB147" w:rsidR="00017090" w:rsidRDefault="00017090" w:rsidP="00017090">
      <w:pPr>
        <w:pStyle w:val="ListParagraph"/>
      </w:pPr>
      <w:r>
        <w:t xml:space="preserve">Or whatever is typical from your country </w:t>
      </w:r>
      <w:r w:rsidR="00A3514B">
        <w:t xml:space="preserve">???? </w:t>
      </w:r>
    </w:p>
    <w:p w14:paraId="634E4C66" w14:textId="77777777" w:rsidR="00017090" w:rsidRDefault="00017090" w:rsidP="00017090">
      <w:pPr>
        <w:pStyle w:val="ListParagraph"/>
      </w:pPr>
    </w:p>
    <w:p w14:paraId="1EE627E3" w14:textId="7E94F9CA" w:rsidR="00017090" w:rsidRDefault="00017090" w:rsidP="00017090">
      <w:pPr>
        <w:pStyle w:val="ListParagraph"/>
        <w:rPr>
          <w:b/>
        </w:rPr>
      </w:pPr>
      <w:r w:rsidRPr="00017090">
        <w:rPr>
          <w:b/>
        </w:rPr>
        <w:t xml:space="preserve">YOU NEED TO HAVE SOME COMPLETE SENTENCES NOT JUST WORDS WITH BULLET POINTS. </w:t>
      </w:r>
    </w:p>
    <w:p w14:paraId="343FC1C7" w14:textId="0CF9D1D4" w:rsidR="00017090" w:rsidRDefault="00017090" w:rsidP="00017090">
      <w:pPr>
        <w:pStyle w:val="ListParagraph"/>
        <w:rPr>
          <w:b/>
        </w:rPr>
      </w:pPr>
      <w:r>
        <w:rPr>
          <w:b/>
        </w:rPr>
        <w:t xml:space="preserve">USE PRESENT TENSE WITH ON (TO SAY PEOPLE) </w:t>
      </w:r>
    </w:p>
    <w:p w14:paraId="1156CB52" w14:textId="77777777" w:rsidR="00996DC3" w:rsidRDefault="00996DC3" w:rsidP="00017090">
      <w:pPr>
        <w:pStyle w:val="ListParagraph"/>
        <w:rPr>
          <w:b/>
        </w:rPr>
      </w:pPr>
    </w:p>
    <w:p w14:paraId="1B2C0D64" w14:textId="7F256528" w:rsidR="00996DC3" w:rsidRDefault="00996DC3" w:rsidP="00996DC3">
      <w:pPr>
        <w:pStyle w:val="ListParagraph"/>
        <w:rPr>
          <w:rStyle w:val="Hyperlink"/>
          <w:b/>
        </w:rPr>
      </w:pPr>
      <w:r>
        <w:rPr>
          <w:b/>
        </w:rPr>
        <w:t>GOOD SIT</w:t>
      </w:r>
      <w:r w:rsidR="00B04D5A">
        <w:rPr>
          <w:b/>
        </w:rPr>
        <w:t xml:space="preserve">E TO FIND ALL THE INFORMATIO </w:t>
      </w:r>
      <w:hyperlink r:id="rId5" w:history="1">
        <w:r w:rsidRPr="005704A0">
          <w:rPr>
            <w:rStyle w:val="Hyperlink"/>
            <w:b/>
          </w:rPr>
          <w:t>http://www.routard.com/guide_accueil.asp</w:t>
        </w:r>
      </w:hyperlink>
    </w:p>
    <w:p w14:paraId="58A6AF0F" w14:textId="77777777" w:rsidR="00B04D5A" w:rsidRDefault="00B04D5A" w:rsidP="00996DC3">
      <w:pPr>
        <w:pStyle w:val="ListParagraph"/>
      </w:pPr>
    </w:p>
    <w:p w14:paraId="0D96B249" w14:textId="6A5D2F52" w:rsidR="00B04D5A" w:rsidRPr="00996DC3" w:rsidRDefault="00B04D5A" w:rsidP="00996DC3">
      <w:pPr>
        <w:pStyle w:val="ListParagraph"/>
        <w:rPr>
          <w:b/>
        </w:rPr>
      </w:pPr>
      <w:r>
        <w:t xml:space="preserve">DON’T USE GOOGLE TRANSLATORS- DON’T COPY COMPLETE SENTENCES FROM WEBISTE </w:t>
      </w:r>
    </w:p>
    <w:sectPr w:rsidR="00B04D5A" w:rsidRPr="00996DC3" w:rsidSect="00B04D5A">
      <w:pgSz w:w="12240" w:h="15840"/>
      <w:pgMar w:top="1020" w:right="45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32FB7"/>
    <w:multiLevelType w:val="hybridMultilevel"/>
    <w:tmpl w:val="8EE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E"/>
    <w:rsid w:val="00017090"/>
    <w:rsid w:val="004417AC"/>
    <w:rsid w:val="005B5698"/>
    <w:rsid w:val="00851FBF"/>
    <w:rsid w:val="00901FC3"/>
    <w:rsid w:val="0096705E"/>
    <w:rsid w:val="00996DC3"/>
    <w:rsid w:val="00A3296B"/>
    <w:rsid w:val="00A3514B"/>
    <w:rsid w:val="00B04D5A"/>
    <w:rsid w:val="00BD7AB3"/>
    <w:rsid w:val="00CA1E4F"/>
    <w:rsid w:val="00CA74A9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C516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0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6D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routard.com/guide_accueil.asp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308</Words>
  <Characters>1760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8</cp:revision>
  <cp:lastPrinted>2017-01-31T22:11:00Z</cp:lastPrinted>
  <dcterms:created xsi:type="dcterms:W3CDTF">2017-01-31T22:06:00Z</dcterms:created>
  <dcterms:modified xsi:type="dcterms:W3CDTF">2017-01-31T23:03:00Z</dcterms:modified>
</cp:coreProperties>
</file>